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080A6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7730/04-08-2022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B0A5F">
              <w:rPr>
                <w:rFonts w:ascii="Tahoma" w:hAnsi="Tahoma" w:cs="Tahoma"/>
                <w:spacing w:val="20"/>
                <w:sz w:val="16"/>
                <w:szCs w:val="16"/>
              </w:rPr>
              <w:t>Ζαγοράς-Μουρεσίου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916" w:type="dxa"/>
        <w:jc w:val="center"/>
        <w:tblInd w:w="-499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144"/>
        <w:gridCol w:w="355"/>
        <w:gridCol w:w="909"/>
        <w:gridCol w:w="23"/>
        <w:gridCol w:w="130"/>
        <w:gridCol w:w="86"/>
        <w:gridCol w:w="273"/>
        <w:gridCol w:w="506"/>
        <w:gridCol w:w="145"/>
        <w:gridCol w:w="156"/>
        <w:gridCol w:w="250"/>
        <w:gridCol w:w="466"/>
        <w:gridCol w:w="873"/>
        <w:gridCol w:w="571"/>
        <w:gridCol w:w="159"/>
        <w:gridCol w:w="261"/>
        <w:gridCol w:w="660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28"/>
        <w:gridCol w:w="48"/>
        <w:gridCol w:w="198"/>
        <w:gridCol w:w="8"/>
        <w:gridCol w:w="47"/>
        <w:gridCol w:w="376"/>
        <w:gridCol w:w="164"/>
        <w:gridCol w:w="276"/>
        <w:gridCol w:w="358"/>
        <w:gridCol w:w="339"/>
        <w:gridCol w:w="15"/>
        <w:gridCol w:w="190"/>
        <w:gridCol w:w="156"/>
        <w:gridCol w:w="260"/>
        <w:gridCol w:w="79"/>
        <w:gridCol w:w="6"/>
        <w:gridCol w:w="338"/>
        <w:gridCol w:w="232"/>
      </w:tblGrid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355"/>
          <w:jc w:val="center"/>
        </w:trPr>
        <w:tc>
          <w:tcPr>
            <w:tcW w:w="9762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B0A5F">
              <w:rPr>
                <w:rFonts w:ascii="Tahoma" w:hAnsi="Tahoma" w:cs="Tahoma"/>
                <w:b/>
                <w:sz w:val="16"/>
                <w:szCs w:val="16"/>
              </w:rPr>
              <w:t xml:space="preserve"> ΖΑΓΟΡΑΣ-ΜΟΥΡΕΣΙΟΥ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 – ο υποψήφιος συμπληρώνει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 xml:space="preserve">με την ένδειξη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1, 2 </w:t>
            </w:r>
            <w:proofErr w:type="spellStart"/>
            <w:r w:rsidR="00542156">
              <w:rPr>
                <w:rFonts w:ascii="Tahoma" w:hAnsi="Tahoma" w:cs="Tahoma"/>
                <w:bCs/>
                <w:sz w:val="16"/>
                <w:szCs w:val="16"/>
              </w:rPr>
              <w:t>κ.λ.π</w:t>
            </w:r>
            <w:proofErr w:type="spellEnd"/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. τα σχετικά τετραγωνίδια προκειμένου να δηλώσει την προτίμησή του ως προς τη </w:t>
            </w:r>
            <w:r w:rsidR="00015BE0">
              <w:rPr>
                <w:rFonts w:ascii="Tahoma" w:hAnsi="Tahoma" w:cs="Tahoma"/>
                <w:bCs/>
                <w:sz w:val="16"/>
                <w:szCs w:val="16"/>
              </w:rPr>
              <w:t xml:space="preserve">σχολική μονάδα και τη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διάρκεια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>της απασχόλησης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B60BD8" w:rsidTr="00C41037">
        <w:tblPrEx>
          <w:jc w:val="left"/>
        </w:tblPrEx>
        <w:trPr>
          <w:gridAfter w:val="2"/>
          <w:wAfter w:w="570" w:type="dxa"/>
          <w:trHeight w:val="1939"/>
        </w:trPr>
        <w:tc>
          <w:tcPr>
            <w:tcW w:w="1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shd w:val="clear" w:color="auto" w:fill="auto"/>
          </w:tcPr>
          <w:p w:rsidR="008C3FB2" w:rsidRPr="003675CF" w:rsidRDefault="000C5504" w:rsidP="000C5504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ΠΛΗΡΟΥΣ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</w:t>
            </w:r>
          </w:p>
          <w:p w:rsidR="003675CF" w:rsidRDefault="000C5504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6,5</w:t>
            </w:r>
            <w:r w:rsidR="008C3FB2"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</w:p>
          <w:p w:rsidR="001570A6" w:rsidRDefault="001570A6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E94DD7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  <w:u w:val="single"/>
                <w:lang w:eastAsia="el-GR"/>
              </w:rPr>
              <w:pict>
                <v:rect id="_x0000_s1026" style="position:absolute;left:0;text-align:left;margin-left:104.95pt;margin-top:1.55pt;width:23.15pt;height:14.4pt;z-index:251658240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 θέση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B60BD8" w:rsidRPr="001570A6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Πολυμέρειο</w:t>
            </w:r>
            <w:proofErr w:type="spellEnd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Γυμνάσιο και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Γενικό Λύκειο Ζαγοράς</w:t>
            </w:r>
          </w:p>
          <w:p w:rsidR="007B7948" w:rsidRPr="007B7948" w:rsidRDefault="00E94DD7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7" style="position:absolute;left:0;text-align:left;margin-left:104.95pt;margin-top:.8pt;width:23.15pt;height:14.4pt;z-index:251659264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 θέση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7B7948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1570A6" w:rsidRPr="00D85F9E" w:rsidRDefault="001570A6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Δημοτικό Σχολείο Ζαγοράς «Ρήγας Φεραίος» και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το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2</w:t>
            </w:r>
            <w:r w:rsidRPr="001570A6">
              <w:rPr>
                <w:rFonts w:ascii="Tahoma" w:hAnsi="Tahoma" w:cs="Tahoma"/>
                <w:b/>
                <w:spacing w:val="-4"/>
                <w:sz w:val="16"/>
                <w:szCs w:val="16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Νηπιαγωγείο Ζαγοράς</w:t>
            </w:r>
          </w:p>
          <w:p w:rsidR="00D85F9E" w:rsidRPr="001570A6" w:rsidRDefault="00D85F9E" w:rsidP="001570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8C3FB2" w:rsidRPr="003675CF" w:rsidRDefault="008C3FB2" w:rsidP="007B0051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3675CF" w:rsidRDefault="001570A6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4</w:t>
            </w:r>
            <w:r w:rsidR="008C3FB2"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3675CF" w:rsidRDefault="00E94DD7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8" style="position:absolute;left:0;text-align:left;margin-left:100.4pt;margin-top:8.85pt;width:23.15pt;height:14.4pt;z-index:251660288"/>
              </w:pic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7B7948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3675CF" w:rsidRPr="003675CF" w:rsidRDefault="007B7948" w:rsidP="007B7948">
            <w:pPr>
              <w:pStyle w:val="a9"/>
              <w:ind w:left="92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Νανοπούλειο</w:t>
            </w:r>
            <w:proofErr w:type="spellEnd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χολείο 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Ξοριχτίου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  <w:p w:rsidR="007B7948" w:rsidRPr="007B7948" w:rsidRDefault="00E94DD7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9" style="position:absolute;left:0;text-align:left;margin-left:105.4pt;margin-top:.6pt;width:23.15pt;height:14.4pt;z-index:251661312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 θέση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B60BD8" w:rsidRPr="003675CF" w:rsidRDefault="007B7948" w:rsidP="007B7948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Αχιλλοπούλειο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Γυμνάσιο-Λύκειο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19" w:type="dxa"/>
            <w:gridSpan w:val="11"/>
            <w:shd w:val="clear" w:color="auto" w:fill="auto"/>
          </w:tcPr>
          <w:p w:rsidR="008C3FB2" w:rsidRPr="003675CF" w:rsidRDefault="008C3FB2" w:rsidP="007B0051">
            <w:pPr>
              <w:spacing w:before="120"/>
              <w:ind w:left="437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3675CF" w:rsidRDefault="008C3FB2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</w:pPr>
            <w:r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2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</w:p>
          <w:p w:rsidR="003675CF" w:rsidRDefault="001570A6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στο παρακάτω σχολείο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:</w:t>
            </w:r>
          </w:p>
          <w:p w:rsidR="007B7948" w:rsidRDefault="00E94DD7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30" style="position:absolute;left:0;text-align:left;margin-left:102.35pt;margin-top:1.55pt;width:23.15pt;height:14.4pt;z-index:251662336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 θέση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</w:p>
          <w:p w:rsidR="007B7948" w:rsidRDefault="007B7948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B60BD8" w:rsidRPr="003675CF" w:rsidRDefault="003675CF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2ο Νηπιαγωγείο 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Ξουριχτίου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val="227"/>
          <w:jc w:val="center"/>
        </w:trPr>
        <w:tc>
          <w:tcPr>
            <w:tcW w:w="10417" w:type="dxa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9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1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9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6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6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94DD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3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2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222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9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8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3B0A5F" w:rsidRPr="002D7B8E" w:rsidRDefault="003B0A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αδελφών του υποψηφίου μαζί με τον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lastRenderedPageBreak/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94DD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94DD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C41037">
      <w:footerReference w:type="default" r:id="rId7"/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17" w:rsidRDefault="00876A17" w:rsidP="00C51513">
      <w:r>
        <w:separator/>
      </w:r>
    </w:p>
  </w:endnote>
  <w:endnote w:type="continuationSeparator" w:id="0">
    <w:p w:rsidR="00876A17" w:rsidRDefault="00876A17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0307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15BE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76A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17" w:rsidRDefault="00876A17" w:rsidP="00C51513">
      <w:r>
        <w:separator/>
      </w:r>
    </w:p>
  </w:footnote>
  <w:footnote w:type="continuationSeparator" w:id="0">
    <w:p w:rsidR="00876A17" w:rsidRDefault="00876A17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3F2315"/>
    <w:multiLevelType w:val="hybridMultilevel"/>
    <w:tmpl w:val="BE82F2D2"/>
    <w:lvl w:ilvl="0" w:tplc="F8A2EAC8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157"/>
    <w:multiLevelType w:val="hybridMultilevel"/>
    <w:tmpl w:val="4F46A1D4"/>
    <w:lvl w:ilvl="0" w:tplc="E0F6BD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02F"/>
    <w:multiLevelType w:val="hybridMultilevel"/>
    <w:tmpl w:val="37B225A4"/>
    <w:lvl w:ilvl="0" w:tplc="31D07A9C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1" w:hanging="360"/>
      </w:pPr>
    </w:lvl>
    <w:lvl w:ilvl="2" w:tplc="0408001B" w:tentative="1">
      <w:start w:val="1"/>
      <w:numFmt w:val="lowerRoman"/>
      <w:lvlText w:val="%3."/>
      <w:lvlJc w:val="right"/>
      <w:pPr>
        <w:ind w:left="2111" w:hanging="180"/>
      </w:pPr>
    </w:lvl>
    <w:lvl w:ilvl="3" w:tplc="0408000F" w:tentative="1">
      <w:start w:val="1"/>
      <w:numFmt w:val="decimal"/>
      <w:lvlText w:val="%4."/>
      <w:lvlJc w:val="left"/>
      <w:pPr>
        <w:ind w:left="2831" w:hanging="360"/>
      </w:pPr>
    </w:lvl>
    <w:lvl w:ilvl="4" w:tplc="04080019" w:tentative="1">
      <w:start w:val="1"/>
      <w:numFmt w:val="lowerLetter"/>
      <w:lvlText w:val="%5."/>
      <w:lvlJc w:val="left"/>
      <w:pPr>
        <w:ind w:left="3551" w:hanging="360"/>
      </w:pPr>
    </w:lvl>
    <w:lvl w:ilvl="5" w:tplc="0408001B" w:tentative="1">
      <w:start w:val="1"/>
      <w:numFmt w:val="lowerRoman"/>
      <w:lvlText w:val="%6."/>
      <w:lvlJc w:val="right"/>
      <w:pPr>
        <w:ind w:left="4271" w:hanging="180"/>
      </w:pPr>
    </w:lvl>
    <w:lvl w:ilvl="6" w:tplc="0408000F" w:tentative="1">
      <w:start w:val="1"/>
      <w:numFmt w:val="decimal"/>
      <w:lvlText w:val="%7."/>
      <w:lvlJc w:val="left"/>
      <w:pPr>
        <w:ind w:left="4991" w:hanging="360"/>
      </w:pPr>
    </w:lvl>
    <w:lvl w:ilvl="7" w:tplc="04080019" w:tentative="1">
      <w:start w:val="1"/>
      <w:numFmt w:val="lowerLetter"/>
      <w:lvlText w:val="%8."/>
      <w:lvlJc w:val="left"/>
      <w:pPr>
        <w:ind w:left="5711" w:hanging="360"/>
      </w:pPr>
    </w:lvl>
    <w:lvl w:ilvl="8" w:tplc="0408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7A6467"/>
    <w:multiLevelType w:val="hybridMultilevel"/>
    <w:tmpl w:val="B19AF904"/>
    <w:lvl w:ilvl="0" w:tplc="0AD61AA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51A"/>
    <w:multiLevelType w:val="hybridMultilevel"/>
    <w:tmpl w:val="E7BCA7DE"/>
    <w:lvl w:ilvl="0" w:tplc="A202C98E">
      <w:start w:val="1"/>
      <w:numFmt w:val="decimal"/>
      <w:lvlText w:val="%1)"/>
      <w:lvlJc w:val="left"/>
      <w:pPr>
        <w:ind w:left="765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15BE0"/>
    <w:rsid w:val="00080A67"/>
    <w:rsid w:val="000C5504"/>
    <w:rsid w:val="001570A6"/>
    <w:rsid w:val="00182106"/>
    <w:rsid w:val="001A29F1"/>
    <w:rsid w:val="003675CF"/>
    <w:rsid w:val="003B0A5F"/>
    <w:rsid w:val="003C1495"/>
    <w:rsid w:val="003C61C5"/>
    <w:rsid w:val="00417749"/>
    <w:rsid w:val="00542156"/>
    <w:rsid w:val="0059586E"/>
    <w:rsid w:val="0064673B"/>
    <w:rsid w:val="00650C3A"/>
    <w:rsid w:val="006521B7"/>
    <w:rsid w:val="00717D4D"/>
    <w:rsid w:val="00764084"/>
    <w:rsid w:val="007B0051"/>
    <w:rsid w:val="007B7948"/>
    <w:rsid w:val="008012A7"/>
    <w:rsid w:val="00876A17"/>
    <w:rsid w:val="008C3FB2"/>
    <w:rsid w:val="00B214D3"/>
    <w:rsid w:val="00B60BD8"/>
    <w:rsid w:val="00BA43D6"/>
    <w:rsid w:val="00C0307A"/>
    <w:rsid w:val="00C22484"/>
    <w:rsid w:val="00C41037"/>
    <w:rsid w:val="00C51513"/>
    <w:rsid w:val="00C615AF"/>
    <w:rsid w:val="00D76FF7"/>
    <w:rsid w:val="00D85F9E"/>
    <w:rsid w:val="00E07D41"/>
    <w:rsid w:val="00E32F9C"/>
    <w:rsid w:val="00E94DD7"/>
    <w:rsid w:val="00F2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14</cp:revision>
  <dcterms:created xsi:type="dcterms:W3CDTF">2022-08-04T09:57:00Z</dcterms:created>
  <dcterms:modified xsi:type="dcterms:W3CDTF">2022-08-04T11:12:00Z</dcterms:modified>
</cp:coreProperties>
</file>